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BA059" w14:textId="7F01ACAF" w:rsidR="00B47E94" w:rsidRPr="00B31415" w:rsidRDefault="00B31415" w:rsidP="00B31415">
      <w:pPr>
        <w:pStyle w:val="Overskrift1"/>
        <w:rPr>
          <w:b/>
          <w:bCs/>
          <w:color w:val="000000" w:themeColor="text1"/>
        </w:rPr>
      </w:pPr>
      <w:r w:rsidRPr="00B31415">
        <w:rPr>
          <w:b/>
          <w:bCs/>
          <w:color w:val="000000" w:themeColor="text1"/>
        </w:rPr>
        <w:t>Fasit – Matavfall/matsvinn</w:t>
      </w:r>
    </w:p>
    <w:p w14:paraId="7E4AAF8E" w14:textId="123DCFB4" w:rsidR="00B31415" w:rsidRDefault="00B31415" w:rsidP="00B31415"/>
    <w:p w14:paraId="6855DC45" w14:textId="6569A06C" w:rsidR="00B31415" w:rsidRPr="00B31415" w:rsidRDefault="00B31415" w:rsidP="00B31415">
      <w:pPr>
        <w:rPr>
          <w:b/>
          <w:bCs/>
          <w:sz w:val="28"/>
          <w:szCs w:val="28"/>
        </w:rPr>
      </w:pPr>
      <w:r w:rsidRPr="5001EBD7">
        <w:rPr>
          <w:b/>
          <w:bCs/>
          <w:sz w:val="28"/>
          <w:szCs w:val="28"/>
        </w:rPr>
        <w:t>Matavfall</w:t>
      </w:r>
    </w:p>
    <w:p w14:paraId="03705D29" w14:textId="77C8430D" w:rsidR="00B31415" w:rsidRDefault="363ECF74" w:rsidP="5001EBD7">
      <w:pPr>
        <w:rPr>
          <w:i/>
          <w:iCs/>
        </w:rPr>
      </w:pPr>
      <w:r w:rsidRPr="5001EBD7">
        <w:rPr>
          <w:i/>
          <w:iCs/>
        </w:rPr>
        <w:t xml:space="preserve">Delene av maten som ikke er spiselig. </w:t>
      </w:r>
    </w:p>
    <w:p w14:paraId="390819C1" w14:textId="77777777" w:rsidR="00B31415" w:rsidRDefault="00B31415" w:rsidP="00B31415"/>
    <w:p w14:paraId="2010654F" w14:textId="1EC9D881" w:rsidR="00B31415" w:rsidRDefault="363ECF74" w:rsidP="00B31415">
      <w:r>
        <w:t>Brukt tepose</w:t>
      </w:r>
    </w:p>
    <w:p w14:paraId="3623F050" w14:textId="0D53C9F8" w:rsidR="00B31415" w:rsidRDefault="363ECF74" w:rsidP="00B31415">
      <w:r>
        <w:t>Bananskall</w:t>
      </w:r>
    </w:p>
    <w:p w14:paraId="296D0A6B" w14:textId="2081C317" w:rsidR="00B31415" w:rsidRDefault="363ECF74" w:rsidP="00B31415">
      <w:r>
        <w:t>Appelsinskall</w:t>
      </w:r>
      <w:r w:rsidR="14E73405">
        <w:t xml:space="preserve"> (kan raspe ytterste laget og bruke i kaker og desserter)</w:t>
      </w:r>
    </w:p>
    <w:p w14:paraId="7662670D" w14:textId="7F7027E4" w:rsidR="00B31415" w:rsidRDefault="363ECF74" w:rsidP="00B31415">
      <w:r>
        <w:t>Kotelettbein</w:t>
      </w:r>
      <w:r w:rsidR="66D362B7">
        <w:t xml:space="preserve"> (koke kraft)</w:t>
      </w:r>
    </w:p>
    <w:p w14:paraId="2D161F0C" w14:textId="13EA4E48" w:rsidR="00B31415" w:rsidRDefault="363ECF74" w:rsidP="00B31415">
      <w:r>
        <w:t>Eggeskall</w:t>
      </w:r>
    </w:p>
    <w:p w14:paraId="03DCD989" w14:textId="77777777" w:rsidR="00B31415" w:rsidRDefault="00B31415" w:rsidP="5001EBD7">
      <w:pPr>
        <w:rPr>
          <w:b/>
          <w:bCs/>
        </w:rPr>
      </w:pPr>
    </w:p>
    <w:p w14:paraId="0445D795" w14:textId="074E9C5F" w:rsidR="00B31415" w:rsidRDefault="363ECF74" w:rsidP="5001EBD7">
      <w:pPr>
        <w:rPr>
          <w:b/>
          <w:bCs/>
          <w:sz w:val="28"/>
          <w:szCs w:val="28"/>
        </w:rPr>
      </w:pPr>
      <w:r w:rsidRPr="5001EBD7">
        <w:rPr>
          <w:b/>
          <w:bCs/>
          <w:sz w:val="28"/>
          <w:szCs w:val="28"/>
        </w:rPr>
        <w:t>Matsvinn</w:t>
      </w:r>
    </w:p>
    <w:p w14:paraId="0FAFDB03" w14:textId="77777777" w:rsidR="00B31415" w:rsidRDefault="363ECF74" w:rsidP="5001EBD7">
      <w:pPr>
        <w:rPr>
          <w:i/>
          <w:iCs/>
        </w:rPr>
      </w:pPr>
      <w:r w:rsidRPr="5001EBD7">
        <w:rPr>
          <w:i/>
          <w:iCs/>
        </w:rPr>
        <w:t xml:space="preserve">Mat som har vært, eller fortsatt er spiselig. </w:t>
      </w:r>
    </w:p>
    <w:p w14:paraId="05840809" w14:textId="77777777" w:rsidR="00B31415" w:rsidRDefault="00B31415" w:rsidP="00B31415"/>
    <w:p w14:paraId="1FB35027" w14:textId="2AF92C11" w:rsidR="00B31415" w:rsidRDefault="363ECF74" w:rsidP="00B31415">
      <w:r>
        <w:t>Muggen ost</w:t>
      </w:r>
    </w:p>
    <w:p w14:paraId="7CB48A17" w14:textId="2D437FA9" w:rsidR="00B31415" w:rsidRDefault="363ECF74" w:rsidP="00B31415">
      <w:proofErr w:type="spellStart"/>
      <w:r>
        <w:t>Pizzsskorpe</w:t>
      </w:r>
      <w:proofErr w:type="spellEnd"/>
    </w:p>
    <w:p w14:paraId="4DCD6B00" w14:textId="06409742" w:rsidR="00B31415" w:rsidRDefault="363ECF74" w:rsidP="00B31415">
      <w:r>
        <w:t>Brokkolistilk</w:t>
      </w:r>
      <w:r w:rsidR="0C10AC3E">
        <w:t xml:space="preserve"> </w:t>
      </w:r>
      <w:r w:rsidR="1B4DCA69">
        <w:t>(</w:t>
      </w:r>
      <w:r w:rsidR="238761DE">
        <w:t xml:space="preserve">en del </w:t>
      </w:r>
      <w:r w:rsidR="1B4DCA69">
        <w:t>putter dette som matavfall, oppfordre til diskusjon om bruk)</w:t>
      </w:r>
    </w:p>
    <w:p w14:paraId="64F67A49" w14:textId="24E698B7" w:rsidR="00B31415" w:rsidRDefault="363ECF74" w:rsidP="00B31415">
      <w:r>
        <w:t xml:space="preserve">Muggen </w:t>
      </w:r>
      <w:proofErr w:type="spellStart"/>
      <w:r>
        <w:t>kesam</w:t>
      </w:r>
      <w:proofErr w:type="spellEnd"/>
    </w:p>
    <w:p w14:paraId="4EFAB885" w14:textId="1FA7A178" w:rsidR="00B31415" w:rsidRDefault="363ECF74" w:rsidP="00B31415">
      <w:r>
        <w:t>Råtten pære</w:t>
      </w:r>
    </w:p>
    <w:p w14:paraId="6F2697F5" w14:textId="0B2EBB18" w:rsidR="00B31415" w:rsidRDefault="363ECF74" w:rsidP="00B31415">
      <w:r>
        <w:t>Brødskorpe</w:t>
      </w:r>
    </w:p>
    <w:p w14:paraId="0FE96A7C" w14:textId="2E8AF092" w:rsidR="00B31415" w:rsidRDefault="363ECF74" w:rsidP="00B31415">
      <w:r>
        <w:t>Råtten vårløk</w:t>
      </w:r>
    </w:p>
    <w:p w14:paraId="7F340C69" w14:textId="46C75307" w:rsidR="00B31415" w:rsidRDefault="363ECF74" w:rsidP="5001EBD7">
      <w:r>
        <w:t>Purreløkblader</w:t>
      </w:r>
      <w:r w:rsidR="55E5FCDE">
        <w:t xml:space="preserve"> </w:t>
      </w:r>
      <w:r w:rsidR="234367EF">
        <w:t>(</w:t>
      </w:r>
      <w:r w:rsidR="5FC8E101">
        <w:t>en del</w:t>
      </w:r>
      <w:r w:rsidR="234367EF">
        <w:t xml:space="preserve"> putter dette som matavfall, oppfordre til diskusjon om bruk)</w:t>
      </w:r>
    </w:p>
    <w:p w14:paraId="7EC25D56" w14:textId="34BC7A1E" w:rsidR="00B31415" w:rsidRDefault="363ECF74" w:rsidP="00B31415">
      <w:proofErr w:type="spellStart"/>
      <w:r>
        <w:t>Spaghettirester</w:t>
      </w:r>
      <w:proofErr w:type="spellEnd"/>
    </w:p>
    <w:p w14:paraId="3E88304D" w14:textId="481A1089" w:rsidR="00B31415" w:rsidRDefault="363ECF74" w:rsidP="00B31415">
      <w:r>
        <w:t>Råttent egg</w:t>
      </w:r>
    </w:p>
    <w:p w14:paraId="58C136BE" w14:textId="1A94DC68" w:rsidR="00B31415" w:rsidRDefault="00B31415" w:rsidP="5001EBD7">
      <w:pPr>
        <w:rPr>
          <w:i/>
          <w:iCs/>
        </w:rPr>
        <w:sectPr w:rsidR="00B31415" w:rsidSect="005D5168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0892739E" w14:textId="034F4502" w:rsidR="5001EBD7" w:rsidRDefault="5001EBD7"/>
    <w:sectPr w:rsidR="5001EBD7" w:rsidSect="00B31415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415"/>
    <w:rsid w:val="00360E72"/>
    <w:rsid w:val="00362155"/>
    <w:rsid w:val="005D5168"/>
    <w:rsid w:val="00707D4F"/>
    <w:rsid w:val="00B31415"/>
    <w:rsid w:val="00B47E94"/>
    <w:rsid w:val="0C10AC3E"/>
    <w:rsid w:val="12735F1E"/>
    <w:rsid w:val="14E73405"/>
    <w:rsid w:val="1B4DCA69"/>
    <w:rsid w:val="234367EF"/>
    <w:rsid w:val="238761DE"/>
    <w:rsid w:val="363ECF74"/>
    <w:rsid w:val="36D7EF20"/>
    <w:rsid w:val="5001EBD7"/>
    <w:rsid w:val="55E5FCDE"/>
    <w:rsid w:val="5FC8E101"/>
    <w:rsid w:val="63297177"/>
    <w:rsid w:val="66D3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27A3"/>
  <w15:chartTrackingRefBased/>
  <w15:docId w15:val="{C36CA6DD-8CCC-F941-AD3D-A43FED62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31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B314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b073a6-1816-4c99-b782-dc605216aad5">
      <Terms xmlns="http://schemas.microsoft.com/office/infopath/2007/PartnerControls"/>
    </lcf76f155ced4ddcb4097134ff3c332f>
    <TaxCatchAll xmlns="6bd9155e-7c9f-426b-97e2-09d38f8f852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ABA8DFB733B94C9D4B0C611F3AF127" ma:contentTypeVersion="18" ma:contentTypeDescription="Create a new document." ma:contentTypeScope="" ma:versionID="3d0c43b95c289140bab96737346555e3">
  <xsd:schema xmlns:xsd="http://www.w3.org/2001/XMLSchema" xmlns:xs="http://www.w3.org/2001/XMLSchema" xmlns:p="http://schemas.microsoft.com/office/2006/metadata/properties" xmlns:ns2="b2b073a6-1816-4c99-b782-dc605216aad5" xmlns:ns3="6bd9155e-7c9f-426b-97e2-09d38f8f852d" targetNamespace="http://schemas.microsoft.com/office/2006/metadata/properties" ma:root="true" ma:fieldsID="ed92e6a599c22f21024a10ac7fc357f5" ns2:_="" ns3:_="">
    <xsd:import namespace="b2b073a6-1816-4c99-b782-dc605216aad5"/>
    <xsd:import namespace="6bd9155e-7c9f-426b-97e2-09d38f8f85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073a6-1816-4c99-b782-dc605216a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9c565ea-c766-4ce0-9491-918e50597f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9155e-7c9f-426b-97e2-09d38f8f852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63e2b9-7123-4008-9c26-c52efb64d277}" ma:internalName="TaxCatchAll" ma:showField="CatchAllData" ma:web="6bd9155e-7c9f-426b-97e2-09d38f8f85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706B5-831B-4B13-884B-8AD4B0D896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39DBA-C195-4E23-A383-450CB628DFC9}">
  <ds:schemaRefs>
    <ds:schemaRef ds:uri="http://schemas.microsoft.com/office/2006/metadata/properties"/>
    <ds:schemaRef ds:uri="http://schemas.microsoft.com/office/infopath/2007/PartnerControls"/>
    <ds:schemaRef ds:uri="b2b073a6-1816-4c99-b782-dc605216aad5"/>
    <ds:schemaRef ds:uri="6bd9155e-7c9f-426b-97e2-09d38f8f852d"/>
  </ds:schemaRefs>
</ds:datastoreItem>
</file>

<file path=customXml/itemProps3.xml><?xml version="1.0" encoding="utf-8"?>
<ds:datastoreItem xmlns:ds="http://schemas.openxmlformats.org/officeDocument/2006/customXml" ds:itemID="{ECC63770-D387-4EF7-9169-B26A5A81C1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452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Åsta Losnegård Skjervøy</dc:creator>
  <cp:keywords/>
  <dc:description/>
  <cp:lastModifiedBy>Sainiga Sivasuthasarma</cp:lastModifiedBy>
  <cp:revision>4</cp:revision>
  <dcterms:created xsi:type="dcterms:W3CDTF">2021-09-16T14:38:00Z</dcterms:created>
  <dcterms:modified xsi:type="dcterms:W3CDTF">2023-04-24T10:43:00Z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0x0101006FABA8DFB733B94C9D4B0C611F3AF127</vt:lpwstr>
  </property>
  <property fmtid="{D5CDD505-2E9C-101B-9397-08002B2CF9AE}" pid="3" name="Order">
    <vt:r8>4028400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